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8D4A" w14:textId="69F7F069" w:rsidR="006F64B1" w:rsidRDefault="00EC7CF4" w:rsidP="00EC7CF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апталығында 19.04.2022 жылы «Әдемі жазу-өнер» көркем жазу байқауы 1-4 сыныптар арасында өтті. Көркем жазудың мақсаты – дұрыс, анық және тез жазуды қалыптастыру. Оқушының каллиграфиялық қабілетін қалыптастырудың қоғамдық тәрбиелік мәні зор. </w:t>
      </w:r>
    </w:p>
    <w:p w14:paraId="67CEE753" w14:textId="5F83E462" w:rsidR="00EC7CF4" w:rsidRDefault="00EC7C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C7CF4">
        <w:rPr>
          <w:rFonts w:ascii="Times New Roman" w:hAnsi="Times New Roman" w:cs="Times New Roman"/>
          <w:sz w:val="28"/>
          <w:szCs w:val="28"/>
          <w:lang w:val="kk-KZ"/>
        </w:rPr>
        <w:t>#өзінөзібасқару</w:t>
      </w:r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7CF4">
        <w:rPr>
          <w:rFonts w:ascii="Times New Roman" w:hAnsi="Times New Roman" w:cs="Times New Roman"/>
          <w:sz w:val="28"/>
          <w:szCs w:val="28"/>
          <w:lang w:val="kk-KZ"/>
        </w:rPr>
        <w:t>#школьноесамоуправление</w:t>
      </w:r>
    </w:p>
    <w:p w14:paraId="628D3F6C" w14:textId="77777777" w:rsidR="00EC7CF4" w:rsidRDefault="00EC7CF4" w:rsidP="00EC7CF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1DD75F1" w14:textId="754B3DC2" w:rsidR="00EC7CF4" w:rsidRPr="00EC7CF4" w:rsidRDefault="00EC7CF4" w:rsidP="00EC7CF4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неделе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начальных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19.04.2022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прошел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конкурс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художественного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письма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C7CF4">
        <w:rPr>
          <w:rFonts w:ascii="Times New Roman" w:hAnsi="Times New Roman" w:cs="Times New Roman"/>
          <w:sz w:val="28"/>
          <w:szCs w:val="28"/>
          <w:lang w:val="kk-KZ"/>
        </w:rPr>
        <w:t>расивое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>-искусство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1-4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Цель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художественного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письма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7CF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сформировать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правильное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четкое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быстрое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каллиграфических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способностей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школьника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имеет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большое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социально-воспитательное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C7CF4">
        <w:rPr>
          <w:rFonts w:ascii="Times New Roman" w:hAnsi="Times New Roman" w:cs="Times New Roman"/>
          <w:sz w:val="28"/>
          <w:szCs w:val="28"/>
          <w:lang w:val="kk-KZ"/>
        </w:rPr>
        <w:t>значение</w:t>
      </w:r>
      <w:proofErr w:type="spellEnd"/>
      <w:r w:rsidRPr="00EC7C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C7CF4" w:rsidRPr="00EC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8E"/>
    <w:rsid w:val="0027541A"/>
    <w:rsid w:val="006F64B1"/>
    <w:rsid w:val="00C42E8E"/>
    <w:rsid w:val="00E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63D"/>
  <w15:chartTrackingRefBased/>
  <w15:docId w15:val="{4CBF2859-8921-4D56-8978-843E460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Shaualieva</dc:creator>
  <cp:keywords/>
  <dc:description/>
  <cp:lastModifiedBy>Dinara Shaualieva</cp:lastModifiedBy>
  <cp:revision>2</cp:revision>
  <dcterms:created xsi:type="dcterms:W3CDTF">2022-04-20T04:24:00Z</dcterms:created>
  <dcterms:modified xsi:type="dcterms:W3CDTF">2022-04-20T04:29:00Z</dcterms:modified>
</cp:coreProperties>
</file>